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963399" w:rsidRDefault="00963399">
      <w:pPr>
        <w:widowControl/>
        <w:suppressAutoHyphens w:val="0"/>
      </w:pPr>
    </w:p>
    <w:tbl>
      <w:tblPr>
        <w:tblStyle w:val="Tabellengitternetz"/>
        <w:tblW w:w="8997" w:type="dxa"/>
        <w:tblInd w:w="227" w:type="dxa"/>
        <w:tblLayout w:type="fixed"/>
        <w:tblLook w:val="04A0"/>
      </w:tblPr>
      <w:tblGrid>
        <w:gridCol w:w="1441"/>
        <w:gridCol w:w="7556"/>
      </w:tblGrid>
      <w:tr w:rsidR="00BD42F1" w:rsidRPr="000E7242" w:rsidTr="00827903">
        <w:trPr>
          <w:tblHeader/>
        </w:trPr>
        <w:tc>
          <w:tcPr>
            <w:tcW w:w="8997" w:type="dxa"/>
            <w:gridSpan w:val="2"/>
            <w:shd w:val="clear" w:color="auto" w:fill="auto"/>
          </w:tcPr>
          <w:p w:rsidR="00BD42F1" w:rsidRPr="000E7242" w:rsidRDefault="00BD42F1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$${VAR</w:t>
            </w:r>
            <w:r>
              <w:rPr>
                <w:rFonts w:ascii="Arial" w:hAnsi="Arial"/>
                <w:sz w:val="20"/>
                <w:szCs w:val="20"/>
              </w:rPr>
              <w:t>;E0;D0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963399" w:rsidRPr="000E7242" w:rsidTr="00963399">
        <w:trPr>
          <w:tblHeader/>
        </w:trPr>
        <w:tc>
          <w:tcPr>
            <w:tcW w:w="1441" w:type="dxa"/>
            <w:shd w:val="clear" w:color="auto" w:fill="auto"/>
          </w:tcPr>
          <w:p w:rsidR="00963399" w:rsidRPr="00D6382B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SP1</w:t>
            </w:r>
          </w:p>
        </w:tc>
        <w:tc>
          <w:tcPr>
            <w:tcW w:w="7556" w:type="dxa"/>
            <w:shd w:val="clear" w:color="auto" w:fill="auto"/>
          </w:tcPr>
          <w:p w:rsidR="00963399" w:rsidRPr="000E7242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$$BIA_J_00_A2.b</w:t>
            </w:r>
            <w:r w:rsidRPr="000E7242">
              <w:rPr>
                <w:rFonts w:ascii="Arial" w:hAnsi="Arial"/>
                <w:sz w:val="20"/>
                <w:szCs w:val="20"/>
                <w:lang w:val="en-US"/>
              </w:rPr>
              <w:t xml:space="preserve">$$ +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$$BIA_J_00_A2.c</w:t>
            </w:r>
            <w:r w:rsidRPr="000E7242">
              <w:rPr>
                <w:rFonts w:ascii="Arial" w:hAnsi="Arial"/>
                <w:sz w:val="20"/>
                <w:szCs w:val="20"/>
                <w:lang w:val="en-US"/>
              </w:rPr>
              <w:t>$$</w:t>
            </w:r>
          </w:p>
        </w:tc>
      </w:tr>
      <w:tr w:rsidR="00963399" w:rsidRPr="000E7242" w:rsidTr="00963399">
        <w:trPr>
          <w:tblHeader/>
        </w:trPr>
        <w:tc>
          <w:tcPr>
            <w:tcW w:w="1441" w:type="dxa"/>
            <w:shd w:val="clear" w:color="auto" w:fill="auto"/>
          </w:tcPr>
          <w:p w:rsidR="00963399" w:rsidRPr="00D6382B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SP2</w:t>
            </w:r>
          </w:p>
        </w:tc>
        <w:tc>
          <w:tcPr>
            <w:tcW w:w="7556" w:type="dxa"/>
            <w:shd w:val="clear" w:color="auto" w:fill="auto"/>
          </w:tcPr>
          <w:p w:rsidR="00963399" w:rsidRPr="000E7242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$$BIA_J_01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_A2.b</w:t>
            </w:r>
            <w:r w:rsidRPr="000E7242">
              <w:rPr>
                <w:rFonts w:ascii="Arial" w:hAnsi="Arial"/>
                <w:sz w:val="20"/>
                <w:szCs w:val="20"/>
                <w:lang w:val="en-US"/>
              </w:rPr>
              <w:t xml:space="preserve">$$ +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$$BIA_J_01_A2.c</w:t>
            </w:r>
            <w:r w:rsidRPr="000E7242">
              <w:rPr>
                <w:rFonts w:ascii="Arial" w:hAnsi="Arial"/>
                <w:sz w:val="20"/>
                <w:szCs w:val="20"/>
                <w:lang w:val="en-US"/>
              </w:rPr>
              <w:t>$$</w:t>
            </w:r>
          </w:p>
        </w:tc>
      </w:tr>
      <w:tr w:rsidR="00963399" w:rsidRPr="000E7242" w:rsidTr="00963399">
        <w:trPr>
          <w:tblHeader/>
        </w:trPr>
        <w:tc>
          <w:tcPr>
            <w:tcW w:w="1441" w:type="dxa"/>
            <w:shd w:val="clear" w:color="auto" w:fill="auto"/>
          </w:tcPr>
          <w:p w:rsidR="00963399" w:rsidRPr="000E7242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SP3</w:t>
            </w:r>
          </w:p>
        </w:tc>
        <w:tc>
          <w:tcPr>
            <w:tcW w:w="7556" w:type="dxa"/>
            <w:shd w:val="clear" w:color="auto" w:fill="auto"/>
          </w:tcPr>
          <w:p w:rsidR="00963399" w:rsidRPr="000E7242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0E7242">
              <w:rPr>
                <w:rFonts w:ascii="Arial" w:hAnsi="Arial"/>
                <w:sz w:val="20"/>
                <w:szCs w:val="20"/>
                <w:lang w:val="en-US"/>
              </w:rPr>
              <w:t>$$FSP_J_01_0_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A2.b</w:t>
            </w:r>
            <w:r w:rsidRPr="000E7242">
              <w:rPr>
                <w:rFonts w:ascii="Arial" w:hAnsi="Arial"/>
                <w:sz w:val="20"/>
                <w:szCs w:val="20"/>
                <w:lang w:val="en-US"/>
              </w:rPr>
              <w:t>$$ + $$FSP_J_01_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0</w:t>
            </w:r>
            <w:r w:rsidRPr="000E7242">
              <w:rPr>
                <w:rFonts w:ascii="Arial" w:hAnsi="Arial"/>
                <w:sz w:val="20"/>
                <w:szCs w:val="20"/>
                <w:lang w:val="en-US"/>
              </w:rPr>
              <w:t>_A2.c$$</w:t>
            </w:r>
          </w:p>
        </w:tc>
      </w:tr>
      <w:tr w:rsidR="00963399" w:rsidRPr="00963399" w:rsidTr="00963399">
        <w:trPr>
          <w:tblHeader/>
        </w:trPr>
        <w:tc>
          <w:tcPr>
            <w:tcW w:w="1441" w:type="dxa"/>
            <w:shd w:val="clear" w:color="auto" w:fill="auto"/>
          </w:tcPr>
          <w:p w:rsidR="00963399" w:rsidRPr="000E7242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SP4</w:t>
            </w:r>
          </w:p>
        </w:tc>
        <w:tc>
          <w:tcPr>
            <w:tcW w:w="7556" w:type="dxa"/>
            <w:shd w:val="clear" w:color="auto" w:fill="auto"/>
          </w:tcPr>
          <w:p w:rsidR="00963399" w:rsidRPr="00963399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963399">
              <w:rPr>
                <w:rFonts w:ascii="Arial" w:hAnsi="Arial"/>
                <w:sz w:val="20"/>
                <w:szCs w:val="20"/>
                <w:lang w:val="en-US"/>
              </w:rPr>
              <w:t>$$FSP_J_01_1_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A2.b</w:t>
            </w:r>
            <w:r w:rsidRPr="00963399">
              <w:rPr>
                <w:rFonts w:ascii="Arial" w:hAnsi="Arial"/>
                <w:sz w:val="20"/>
                <w:szCs w:val="20"/>
                <w:lang w:val="en-US"/>
              </w:rPr>
              <w:t>$$ + $$FSP_J_01_1_A2.c$$</w:t>
            </w:r>
          </w:p>
        </w:tc>
      </w:tr>
      <w:tr w:rsidR="00963399" w:rsidRPr="00963399" w:rsidTr="00963399">
        <w:trPr>
          <w:tblHeader/>
        </w:trPr>
        <w:tc>
          <w:tcPr>
            <w:tcW w:w="1441" w:type="dxa"/>
            <w:shd w:val="clear" w:color="auto" w:fill="auto"/>
          </w:tcPr>
          <w:p w:rsidR="00963399" w:rsidRPr="000E7242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0E7242">
              <w:rPr>
                <w:rFonts w:ascii="Arial" w:hAnsi="Arial"/>
                <w:sz w:val="20"/>
                <w:szCs w:val="20"/>
              </w:rPr>
              <w:t>SP5</w:t>
            </w:r>
          </w:p>
        </w:tc>
        <w:tc>
          <w:tcPr>
            <w:tcW w:w="7556" w:type="dxa"/>
            <w:shd w:val="clear" w:color="auto" w:fill="auto"/>
          </w:tcPr>
          <w:p w:rsidR="00963399" w:rsidRPr="00963399" w:rsidRDefault="00963399" w:rsidP="00EF539E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963399">
              <w:rPr>
                <w:rFonts w:ascii="Arial" w:hAnsi="Arial"/>
                <w:sz w:val="20"/>
                <w:szCs w:val="20"/>
                <w:lang w:val="en-US"/>
              </w:rPr>
              <w:t>$$FSP_J_01_5_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A2.b</w:t>
            </w:r>
            <w:r w:rsidRPr="00963399">
              <w:rPr>
                <w:rFonts w:ascii="Arial" w:hAnsi="Arial"/>
                <w:sz w:val="20"/>
                <w:szCs w:val="20"/>
                <w:lang w:val="en-US"/>
              </w:rPr>
              <w:t>$$ + $$FSP_J_01_5_A2.c$$</w:t>
            </w:r>
          </w:p>
        </w:tc>
      </w:tr>
    </w:tbl>
    <w:p w:rsidR="00EE5CBD" w:rsidRPr="00963399" w:rsidRDefault="00EE5CBD">
      <w:pPr>
        <w:widowControl/>
        <w:suppressAutoHyphens w:val="0"/>
        <w:rPr>
          <w:lang w:val="en-US"/>
        </w:rPr>
      </w:pPr>
      <w:r w:rsidRPr="00963399">
        <w:rPr>
          <w:lang w:val="en-US"/>
        </w:rPr>
        <w:br w:type="page"/>
      </w:r>
    </w:p>
    <w:tbl>
      <w:tblPr>
        <w:tblStyle w:val="Tabellengitternetz"/>
        <w:tblW w:w="10296" w:type="dxa"/>
        <w:tblInd w:w="227" w:type="dxa"/>
        <w:tblLayout w:type="fixed"/>
        <w:tblLook w:val="04A0"/>
      </w:tblPr>
      <w:tblGrid>
        <w:gridCol w:w="376"/>
        <w:gridCol w:w="3900"/>
        <w:gridCol w:w="1204"/>
        <w:gridCol w:w="1204"/>
        <w:gridCol w:w="1204"/>
        <w:gridCol w:w="1204"/>
        <w:gridCol w:w="1204"/>
      </w:tblGrid>
      <w:tr w:rsidR="000E7242" w:rsidRPr="00D6382B" w:rsidTr="00EF539E">
        <w:trPr>
          <w:tblHeader/>
        </w:trPr>
        <w:tc>
          <w:tcPr>
            <w:tcW w:w="10296" w:type="dxa"/>
            <w:gridSpan w:val="7"/>
            <w:shd w:val="clear" w:color="auto" w:fill="F2F2F2" w:themeFill="background1" w:themeFillShade="F2"/>
          </w:tcPr>
          <w:p w:rsidR="000E7242" w:rsidRPr="00D6382B" w:rsidRDefault="000E7242" w:rsidP="00EF539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$${FSP;!NN;NP;D0;E0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6E465C" w:rsidRPr="008378D7" w:rsidTr="00F04990">
        <w:trPr>
          <w:cantSplit/>
          <w:tblHeader/>
        </w:trPr>
        <w:tc>
          <w:tcPr>
            <w:tcW w:w="376" w:type="dxa"/>
            <w:shd w:val="clear" w:color="auto" w:fill="auto"/>
          </w:tcPr>
          <w:p w:rsidR="006E465C" w:rsidRPr="00963399" w:rsidRDefault="006E465C" w:rsidP="00AD5B91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3900" w:type="dxa"/>
            <w:vMerge w:val="restart"/>
            <w:shd w:val="clear" w:color="auto" w:fill="auto"/>
            <w:vAlign w:val="center"/>
          </w:tcPr>
          <w:p w:rsidR="006E465C" w:rsidRPr="009A3233" w:rsidRDefault="006E465C" w:rsidP="00E911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3233">
              <w:rPr>
                <w:rFonts w:ascii="Arial" w:hAnsi="Arial" w:cs="Arial"/>
                <w:b/>
                <w:sz w:val="16"/>
                <w:szCs w:val="16"/>
              </w:rPr>
              <w:t>Art der Forderung</w:t>
            </w:r>
            <w:r>
              <w:rPr>
                <w:rFonts w:ascii="Arial" w:hAnsi="Arial" w:cs="Arial"/>
                <w:b/>
                <w:sz w:val="16"/>
                <w:szCs w:val="16"/>
              </w:rPr>
              <w:t>en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F04990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Gesamtbetrag zu Beginn des Haushaltsjahres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F04990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Gesamtbetrag am Ende des Haushaltsjah</w:t>
            </w:r>
            <w:r w:rsidRPr="00B0703F">
              <w:rPr>
                <w:rFonts w:ascii="Arial" w:hAnsi="Arial" w:cs="Arial"/>
                <w:sz w:val="14"/>
                <w:szCs w:val="14"/>
              </w:rPr>
              <w:softHyphen/>
              <w:t>res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EF7D6F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davon mit einer Restlaufzeit von</w:t>
            </w:r>
          </w:p>
        </w:tc>
      </w:tr>
      <w:tr w:rsidR="006E465C" w:rsidRPr="008378D7" w:rsidTr="00F04990">
        <w:trPr>
          <w:cantSplit/>
          <w:tblHeader/>
        </w:trPr>
        <w:tc>
          <w:tcPr>
            <w:tcW w:w="376" w:type="dxa"/>
            <w:shd w:val="clear" w:color="auto" w:fill="auto"/>
          </w:tcPr>
          <w:p w:rsidR="006E465C" w:rsidRPr="008378D7" w:rsidRDefault="006E465C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00" w:type="dxa"/>
            <w:vMerge/>
            <w:shd w:val="clear" w:color="auto" w:fill="auto"/>
          </w:tcPr>
          <w:p w:rsidR="006E465C" w:rsidRPr="008378D7" w:rsidRDefault="006E465C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0B621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AD5B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972237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 xml:space="preserve">bis zu </w:t>
            </w:r>
            <w:r w:rsidRPr="00B0703F">
              <w:rPr>
                <w:rFonts w:ascii="Arial" w:hAnsi="Arial" w:cs="Arial"/>
                <w:sz w:val="14"/>
                <w:szCs w:val="14"/>
              </w:rPr>
              <w:br/>
              <w:t>1 Jahr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EC2BBB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 xml:space="preserve">mehr als 1 </w:t>
            </w:r>
            <w:r w:rsidRPr="00B0703F">
              <w:rPr>
                <w:rFonts w:ascii="Arial" w:hAnsi="Arial" w:cs="Arial"/>
                <w:sz w:val="14"/>
                <w:szCs w:val="14"/>
              </w:rPr>
              <w:br/>
              <w:t>bis zu 5 Jahre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972237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 xml:space="preserve">mehr als </w:t>
            </w:r>
            <w:r w:rsidRPr="00B0703F">
              <w:rPr>
                <w:rFonts w:ascii="Arial" w:hAnsi="Arial" w:cs="Arial"/>
                <w:sz w:val="14"/>
                <w:szCs w:val="14"/>
              </w:rPr>
              <w:br/>
              <w:t>5 Jahre</w:t>
            </w:r>
          </w:p>
        </w:tc>
      </w:tr>
      <w:tr w:rsidR="006E465C" w:rsidRPr="008378D7" w:rsidTr="002D3881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auto"/>
          </w:tcPr>
          <w:p w:rsidR="006E465C" w:rsidRPr="008378D7" w:rsidRDefault="006E465C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vMerge/>
            <w:shd w:val="clear" w:color="auto" w:fill="auto"/>
          </w:tcPr>
          <w:p w:rsidR="006E465C" w:rsidRPr="008378D7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Euro</w:t>
            </w:r>
          </w:p>
        </w:tc>
      </w:tr>
      <w:tr w:rsidR="006E465C" w:rsidRPr="00B0703F" w:rsidTr="00F04990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auto"/>
          </w:tcPr>
          <w:p w:rsidR="006E465C" w:rsidRPr="00B0703F" w:rsidRDefault="006E465C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E465C" w:rsidRPr="00B0703F" w:rsidRDefault="006E465C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703F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9A3233" w:rsidRPr="00D4166F" w:rsidTr="001C3078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233" w:rsidRPr="00525DA2" w:rsidTr="00C3126C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525DA2" w:rsidRDefault="00F04990" w:rsidP="00B576F7">
            <w:pPr>
              <w:pStyle w:val="TabellenInhalt"/>
              <w:spacing w:before="60" w:after="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$${G:2</w:t>
            </w:r>
            <w:r w:rsidR="009A3233"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:K}$$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525DA2" w:rsidRDefault="009A3233" w:rsidP="00B576F7">
            <w:pPr>
              <w:pStyle w:val="TabellenInhalt"/>
              <w:spacing w:before="60" w:after="20"/>
              <w:ind w:left="510" w:hanging="5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$$FSP_N?$$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$$FSP_B?$$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9A3233" w:rsidRPr="00525DA2" w:rsidRDefault="009A3233" w:rsidP="00B576F7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$$BIA_J_00?$$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B576F7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$$BIA_J_01?$$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B576F7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$$FSP_J_01_0?$$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B576F7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$$FSP_J_01_1?$$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B576F7">
            <w:pPr>
              <w:spacing w:before="6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$$FSP_J_01_5?$$</w:t>
            </w:r>
          </w:p>
        </w:tc>
      </w:tr>
      <w:tr w:rsidR="00F04990" w:rsidRPr="009A3233" w:rsidTr="00C3126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04990" w:rsidRPr="009A3233" w:rsidRDefault="00F04990" w:rsidP="00EF539E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04990" w:rsidRPr="009A3233" w:rsidRDefault="00F04990" w:rsidP="00EF539E">
            <w:pPr>
              <w:pStyle w:val="TabellenInhalt"/>
              <w:spacing w:before="60" w:after="60"/>
              <w:ind w:left="510" w:hanging="51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990" w:rsidRPr="00F04990" w:rsidTr="00C3126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04990" w:rsidRPr="00525DA2" w:rsidRDefault="00F04990" w:rsidP="00F04990">
            <w:pPr>
              <w:pStyle w:val="TabellenInha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$${G:2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:F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04990" w:rsidRPr="00F04990" w:rsidRDefault="00F04990" w:rsidP="00F04990">
            <w:pPr>
              <w:pStyle w:val="TabellenInhalt"/>
              <w:ind w:left="510" w:hanging="510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F04990" w:rsidRPr="00F04990" w:rsidRDefault="00F04990" w:rsidP="00F0499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F04990" w:rsidRDefault="00F04990" w:rsidP="00F0499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F04990" w:rsidRDefault="00F04990" w:rsidP="00F0499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F04990" w:rsidRDefault="00F04990" w:rsidP="00F0499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F04990" w:rsidRDefault="00F04990" w:rsidP="00F0499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F04990" w:rsidRPr="009A3233" w:rsidTr="00C3126C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04990" w:rsidRPr="009A3233" w:rsidRDefault="00F04990" w:rsidP="00EF539E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04990" w:rsidRPr="009A3233" w:rsidRDefault="00F04990" w:rsidP="00EF539E">
            <w:pPr>
              <w:pStyle w:val="TabellenInhalt"/>
              <w:spacing w:before="60" w:after="60"/>
              <w:ind w:left="510" w:hanging="51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990" w:rsidRPr="009A3233" w:rsidTr="00C3126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04990" w:rsidRPr="009A3233" w:rsidRDefault="00F04990" w:rsidP="00EF539E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04990" w:rsidRPr="009A3233" w:rsidRDefault="00F04990" w:rsidP="00EF539E">
            <w:pPr>
              <w:pStyle w:val="TabellenInhalt"/>
              <w:spacing w:before="60" w:after="60"/>
              <w:ind w:left="510" w:hanging="51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F04990" w:rsidRPr="009A3233" w:rsidRDefault="00F04990" w:rsidP="00EF539E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233" w:rsidRPr="009A3233" w:rsidTr="00C3126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9A3233" w:rsidRDefault="00F04990" w:rsidP="00B0703F">
            <w:pPr>
              <w:pStyle w:val="TabellenInhalt"/>
              <w:spacing w:before="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$${G:3</w:t>
            </w:r>
            <w:r w:rsidR="009A3233" w:rsidRPr="009A3233">
              <w:rPr>
                <w:rFonts w:ascii="Arial" w:hAnsi="Arial" w:cs="Arial"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9A3233" w:rsidRDefault="009A3233" w:rsidP="00B0703F">
            <w:pPr>
              <w:pStyle w:val="TabellenInhalt"/>
              <w:spacing w:before="20"/>
              <w:ind w:left="1190" w:hanging="680"/>
              <w:rPr>
                <w:rFonts w:ascii="Arial" w:hAnsi="Arial" w:cs="Arial"/>
                <w:bCs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sz w:val="18"/>
                <w:szCs w:val="18"/>
              </w:rPr>
              <w:t>$$FSP_N?$$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ab/>
              <w:t>$$FSP_B?$$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9A3233" w:rsidRPr="009A3233" w:rsidRDefault="009A3233" w:rsidP="00B0703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$$BIA_J_00?$$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B0703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$$BIA_J_01?$$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B0703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B0703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B0703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$$FSP_J_01_5?$$</w:t>
            </w:r>
          </w:p>
        </w:tc>
      </w:tr>
      <w:tr w:rsidR="009A3233" w:rsidRPr="00D4166F" w:rsidTr="00C3126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04990" w:rsidRPr="00F04990" w:rsidRDefault="00F04990">
      <w:pPr>
        <w:rPr>
          <w:rFonts w:ascii="Arial" w:hAnsi="Arial" w:cs="Arial"/>
          <w:sz w:val="6"/>
          <w:szCs w:val="6"/>
        </w:rPr>
      </w:pPr>
    </w:p>
    <w:tbl>
      <w:tblPr>
        <w:tblStyle w:val="Tabellengitternetz"/>
        <w:tblW w:w="10296" w:type="dxa"/>
        <w:tblInd w:w="176" w:type="dxa"/>
        <w:tblLayout w:type="fixed"/>
        <w:tblLook w:val="04A0"/>
      </w:tblPr>
      <w:tblGrid>
        <w:gridCol w:w="4053"/>
        <w:gridCol w:w="1248"/>
        <w:gridCol w:w="1249"/>
        <w:gridCol w:w="1248"/>
        <w:gridCol w:w="1249"/>
        <w:gridCol w:w="1249"/>
      </w:tblGrid>
      <w:tr w:rsidR="00F04990" w:rsidRPr="00D4166F" w:rsidTr="00963399">
        <w:trPr>
          <w:cantSplit/>
        </w:trPr>
        <w:tc>
          <w:tcPr>
            <w:tcW w:w="4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F04990" w:rsidRPr="00D4166F" w:rsidRDefault="00F04990" w:rsidP="00F04990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D4166F" w:rsidRDefault="00963399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$$SP1$$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D4166F" w:rsidRDefault="00963399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$$SP2$$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D4166F" w:rsidRDefault="00963399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$$SP3$$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D4166F" w:rsidRDefault="00963399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$$SP4$$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04990" w:rsidRPr="00D4166F" w:rsidRDefault="00963399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$$SP5$$</w:t>
            </w:r>
          </w:p>
        </w:tc>
      </w:tr>
    </w:tbl>
    <w:p w:rsidR="00BB4B80" w:rsidRPr="008378D7" w:rsidRDefault="00EF7D6F" w:rsidP="00EF7D6F">
      <w:pPr>
        <w:spacing w:before="120"/>
        <w:ind w:right="113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12" w:rsidRDefault="000B6212" w:rsidP="00EE5CBD">
      <w:r>
        <w:separator/>
      </w:r>
    </w:p>
  </w:endnote>
  <w:endnote w:type="continuationSeparator" w:id="0">
    <w:p w:rsidR="000B6212" w:rsidRDefault="000B6212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12" w:rsidRDefault="000B6212" w:rsidP="00EE5CBD">
      <w:r>
        <w:separator/>
      </w:r>
    </w:p>
  </w:footnote>
  <w:footnote w:type="continuationSeparator" w:id="0">
    <w:p w:rsidR="000B6212" w:rsidRDefault="000B6212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0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0280"/>
    </w:tblGrid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0B6212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Forderungsübersicht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0B6212" w:rsidP="00972237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0B6212" w:rsidRDefault="000B6212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0B6212" w:rsidRDefault="000B621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17373"/>
    <w:rsid w:val="000268D4"/>
    <w:rsid w:val="0004094E"/>
    <w:rsid w:val="00042A18"/>
    <w:rsid w:val="00094D6E"/>
    <w:rsid w:val="000B6212"/>
    <w:rsid w:val="000D1F1C"/>
    <w:rsid w:val="000E6F3E"/>
    <w:rsid w:val="000E7242"/>
    <w:rsid w:val="00103CC2"/>
    <w:rsid w:val="001114B4"/>
    <w:rsid w:val="0013764B"/>
    <w:rsid w:val="001522B2"/>
    <w:rsid w:val="001601FB"/>
    <w:rsid w:val="00160328"/>
    <w:rsid w:val="00161415"/>
    <w:rsid w:val="001C3078"/>
    <w:rsid w:val="001D2331"/>
    <w:rsid w:val="0020161D"/>
    <w:rsid w:val="00296CE9"/>
    <w:rsid w:val="002977BB"/>
    <w:rsid w:val="002A26BA"/>
    <w:rsid w:val="002A430D"/>
    <w:rsid w:val="002D378D"/>
    <w:rsid w:val="002D5ADC"/>
    <w:rsid w:val="002E220C"/>
    <w:rsid w:val="002E2496"/>
    <w:rsid w:val="00341F23"/>
    <w:rsid w:val="00382143"/>
    <w:rsid w:val="0038349B"/>
    <w:rsid w:val="003D4920"/>
    <w:rsid w:val="00405A66"/>
    <w:rsid w:val="004063DA"/>
    <w:rsid w:val="0042258A"/>
    <w:rsid w:val="0044693D"/>
    <w:rsid w:val="00456AC7"/>
    <w:rsid w:val="004C4C59"/>
    <w:rsid w:val="004E632A"/>
    <w:rsid w:val="00516A52"/>
    <w:rsid w:val="00525639"/>
    <w:rsid w:val="00525DA2"/>
    <w:rsid w:val="005367D7"/>
    <w:rsid w:val="00554647"/>
    <w:rsid w:val="0056476C"/>
    <w:rsid w:val="005837F7"/>
    <w:rsid w:val="005B09D7"/>
    <w:rsid w:val="005C457B"/>
    <w:rsid w:val="005E04EE"/>
    <w:rsid w:val="005F285A"/>
    <w:rsid w:val="00634E92"/>
    <w:rsid w:val="00647508"/>
    <w:rsid w:val="00651515"/>
    <w:rsid w:val="00696E77"/>
    <w:rsid w:val="006B197D"/>
    <w:rsid w:val="006B5F0A"/>
    <w:rsid w:val="006B64EC"/>
    <w:rsid w:val="006D2A37"/>
    <w:rsid w:val="006E465C"/>
    <w:rsid w:val="006F0F3C"/>
    <w:rsid w:val="00702C92"/>
    <w:rsid w:val="00710324"/>
    <w:rsid w:val="00714944"/>
    <w:rsid w:val="00783720"/>
    <w:rsid w:val="007909DF"/>
    <w:rsid w:val="007944E1"/>
    <w:rsid w:val="007B0F6E"/>
    <w:rsid w:val="007D7341"/>
    <w:rsid w:val="0083183E"/>
    <w:rsid w:val="008378D7"/>
    <w:rsid w:val="008571D1"/>
    <w:rsid w:val="00857649"/>
    <w:rsid w:val="008749EC"/>
    <w:rsid w:val="00887D69"/>
    <w:rsid w:val="008A05FF"/>
    <w:rsid w:val="008C0340"/>
    <w:rsid w:val="008E197E"/>
    <w:rsid w:val="00902D30"/>
    <w:rsid w:val="009258A0"/>
    <w:rsid w:val="00927076"/>
    <w:rsid w:val="00927863"/>
    <w:rsid w:val="00953E22"/>
    <w:rsid w:val="00955CF8"/>
    <w:rsid w:val="009605F4"/>
    <w:rsid w:val="00963399"/>
    <w:rsid w:val="00963D33"/>
    <w:rsid w:val="00972237"/>
    <w:rsid w:val="009A3233"/>
    <w:rsid w:val="009E0916"/>
    <w:rsid w:val="009E553E"/>
    <w:rsid w:val="009F14B4"/>
    <w:rsid w:val="00A019EA"/>
    <w:rsid w:val="00A13806"/>
    <w:rsid w:val="00A2243F"/>
    <w:rsid w:val="00A64000"/>
    <w:rsid w:val="00A87A39"/>
    <w:rsid w:val="00AC269D"/>
    <w:rsid w:val="00AD2299"/>
    <w:rsid w:val="00AD5B91"/>
    <w:rsid w:val="00AE0776"/>
    <w:rsid w:val="00AE18C5"/>
    <w:rsid w:val="00B0703F"/>
    <w:rsid w:val="00B1208B"/>
    <w:rsid w:val="00B30D41"/>
    <w:rsid w:val="00B37EC9"/>
    <w:rsid w:val="00B41368"/>
    <w:rsid w:val="00B41DD7"/>
    <w:rsid w:val="00B576F7"/>
    <w:rsid w:val="00B6435B"/>
    <w:rsid w:val="00B85FD1"/>
    <w:rsid w:val="00BA3896"/>
    <w:rsid w:val="00BA4CA6"/>
    <w:rsid w:val="00BB3573"/>
    <w:rsid w:val="00BB4B80"/>
    <w:rsid w:val="00BC36A5"/>
    <w:rsid w:val="00BD42F1"/>
    <w:rsid w:val="00BE6FC2"/>
    <w:rsid w:val="00C12AA4"/>
    <w:rsid w:val="00C30E3A"/>
    <w:rsid w:val="00C3126C"/>
    <w:rsid w:val="00C427C7"/>
    <w:rsid w:val="00C535C2"/>
    <w:rsid w:val="00C74086"/>
    <w:rsid w:val="00CB6C90"/>
    <w:rsid w:val="00CC3052"/>
    <w:rsid w:val="00CD0CEA"/>
    <w:rsid w:val="00CE3C12"/>
    <w:rsid w:val="00D1033D"/>
    <w:rsid w:val="00D15259"/>
    <w:rsid w:val="00D23A63"/>
    <w:rsid w:val="00D4166F"/>
    <w:rsid w:val="00D61A91"/>
    <w:rsid w:val="00D6382B"/>
    <w:rsid w:val="00D86B74"/>
    <w:rsid w:val="00DA66CB"/>
    <w:rsid w:val="00DA7A7D"/>
    <w:rsid w:val="00DD7909"/>
    <w:rsid w:val="00E35557"/>
    <w:rsid w:val="00E665C0"/>
    <w:rsid w:val="00E91124"/>
    <w:rsid w:val="00EC0FB0"/>
    <w:rsid w:val="00EC2BBB"/>
    <w:rsid w:val="00ED72C5"/>
    <w:rsid w:val="00EE5CBD"/>
    <w:rsid w:val="00EF2836"/>
    <w:rsid w:val="00EF7D6F"/>
    <w:rsid w:val="00F04990"/>
    <w:rsid w:val="00F12D3C"/>
    <w:rsid w:val="00F15BDC"/>
    <w:rsid w:val="00F47DC2"/>
    <w:rsid w:val="00F8456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32BF2-2B6C-41AE-ACD9-DEEEA8BC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119</cp:revision>
  <dcterms:created xsi:type="dcterms:W3CDTF">2016-09-07T14:22:00Z</dcterms:created>
  <dcterms:modified xsi:type="dcterms:W3CDTF">2016-12-31T13:13:00Z</dcterms:modified>
</cp:coreProperties>
</file>